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1B5FA" w14:textId="5F197DBE" w:rsidR="009964AF" w:rsidRPr="00E12893" w:rsidRDefault="00A77D26" w:rsidP="00A77D26">
      <w:pPr>
        <w:jc w:val="center"/>
        <w:rPr>
          <w:b/>
          <w:bCs/>
          <w:sz w:val="40"/>
          <w:szCs w:val="40"/>
        </w:rPr>
      </w:pPr>
      <w:r w:rsidRPr="00E12893">
        <w:rPr>
          <w:b/>
          <w:bCs/>
          <w:sz w:val="40"/>
          <w:szCs w:val="40"/>
        </w:rPr>
        <w:t>SCRIBBLES PRESCHOOL</w:t>
      </w:r>
    </w:p>
    <w:p w14:paraId="5A24A4E8" w14:textId="67D9AEF8" w:rsidR="00A77D26" w:rsidRPr="00E12893" w:rsidRDefault="00A77D26" w:rsidP="00A77D26">
      <w:pPr>
        <w:jc w:val="center"/>
        <w:rPr>
          <w:b/>
          <w:bCs/>
        </w:rPr>
      </w:pPr>
      <w:r w:rsidRPr="00E12893">
        <w:rPr>
          <w:b/>
          <w:bCs/>
        </w:rPr>
        <w:t>AUTHORIZATION FORM</w:t>
      </w:r>
    </w:p>
    <w:p w14:paraId="7B80883B" w14:textId="77777777" w:rsidR="00A77D26" w:rsidRPr="00E12893" w:rsidRDefault="00A77D26" w:rsidP="00A77D26">
      <w:pPr>
        <w:jc w:val="center"/>
        <w:rPr>
          <w:b/>
          <w:bCs/>
          <w:sz w:val="16"/>
          <w:szCs w:val="16"/>
        </w:rPr>
      </w:pPr>
    </w:p>
    <w:p w14:paraId="061D0D46" w14:textId="31E35A2B" w:rsidR="00A77D26" w:rsidRPr="00E12893" w:rsidRDefault="00A77D26" w:rsidP="00A77D26">
      <w:pPr>
        <w:jc w:val="center"/>
        <w:rPr>
          <w:b/>
          <w:bCs/>
        </w:rPr>
      </w:pPr>
      <w:r w:rsidRPr="00E12893">
        <w:rPr>
          <w:b/>
          <w:bCs/>
        </w:rPr>
        <w:t>WEBSITE/SOCIAL MEDIA AUHORIZATION</w:t>
      </w:r>
    </w:p>
    <w:p w14:paraId="78B22F7C" w14:textId="08591833" w:rsidR="00A77D26" w:rsidRDefault="00A77D26" w:rsidP="00A77D26">
      <w:pPr>
        <w:jc w:val="both"/>
      </w:pPr>
      <w:r>
        <w:t xml:space="preserve">As you may know, Scribbles has a website, </w:t>
      </w:r>
      <w:hyperlink r:id="rId4" w:history="1">
        <w:r w:rsidRPr="00803C6F">
          <w:rPr>
            <w:rStyle w:val="Hyperlink"/>
          </w:rPr>
          <w:t>www.ScribblesNJ.com</w:t>
        </w:r>
      </w:hyperlink>
      <w:r>
        <w:t xml:space="preserve"> and we are on social media (Facebook and Instagram).  We will not include some photos/videos of the children in action.  (The children will not be identified by name).  Please let us know whether or not we have your permission for your child to be on our website and/or social media by completing the appropriate section below.  Return it with your registration materials.  A separate form must be completed for each child enrolled.  Thank you.</w:t>
      </w:r>
    </w:p>
    <w:p w14:paraId="3201D57C" w14:textId="46CBCBB6" w:rsidR="00A77D26" w:rsidRDefault="00A77D26" w:rsidP="00A77D26">
      <w:r w:rsidRPr="00A77D26">
        <w:rPr>
          <w:b/>
          <w:bCs/>
        </w:rPr>
        <w:t>I do  /  I do not</w:t>
      </w:r>
      <w:r>
        <w:t xml:space="preserve"> (Circle one)   give permission for my child __________________________ in class __________ to be included on the Scribbles website/social media.</w:t>
      </w:r>
    </w:p>
    <w:p w14:paraId="5E89A134" w14:textId="03306DAF" w:rsidR="00A77D26" w:rsidRDefault="00A77D26" w:rsidP="00A77D26">
      <w:r>
        <w:tab/>
      </w:r>
      <w:r>
        <w:tab/>
      </w:r>
      <w:r>
        <w:tab/>
      </w:r>
      <w:r>
        <w:tab/>
      </w:r>
      <w:r>
        <w:tab/>
      </w:r>
      <w:r>
        <w:tab/>
      </w:r>
      <w:r w:rsidR="00D30410">
        <w:t>_____________</w:t>
      </w:r>
      <w:r>
        <w:t>___________________________</w:t>
      </w:r>
      <w:r w:rsidR="00D30410">
        <w:t xml:space="preserve"> </w:t>
      </w:r>
      <w:r w:rsidR="00D30410">
        <w:tab/>
        <w:t>___________</w:t>
      </w:r>
      <w:r>
        <w:t xml:space="preserve"> </w:t>
      </w:r>
    </w:p>
    <w:p w14:paraId="5BF16B06" w14:textId="7251991F" w:rsidR="00A77D26" w:rsidRDefault="00A77D26" w:rsidP="00A77D26">
      <w:r>
        <w:tab/>
      </w:r>
      <w:r>
        <w:tab/>
      </w:r>
      <w:r>
        <w:tab/>
      </w:r>
      <w:r>
        <w:tab/>
      </w:r>
      <w:r>
        <w:tab/>
      </w:r>
      <w:r>
        <w:tab/>
      </w:r>
      <w:r>
        <w:tab/>
      </w:r>
      <w:r>
        <w:tab/>
        <w:t>Parent Signature</w:t>
      </w:r>
      <w:r w:rsidR="00D30410">
        <w:tab/>
      </w:r>
      <w:r w:rsidR="00D30410">
        <w:tab/>
      </w:r>
      <w:r w:rsidR="00D30410">
        <w:tab/>
        <w:t>Date</w:t>
      </w:r>
    </w:p>
    <w:p w14:paraId="3DAA96E0" w14:textId="7C0F4177" w:rsidR="00A77D26" w:rsidRDefault="00A77D26" w:rsidP="00A77D26">
      <w:r>
        <w:t xml:space="preserve">----------------------------------------------------------------------------------------------------------------------------------- </w:t>
      </w:r>
    </w:p>
    <w:p w14:paraId="20FDFD22" w14:textId="549F1C27" w:rsidR="00A77D26" w:rsidRPr="00E12893" w:rsidRDefault="00A77D26" w:rsidP="00A77D26">
      <w:pPr>
        <w:jc w:val="center"/>
        <w:rPr>
          <w:b/>
          <w:bCs/>
        </w:rPr>
      </w:pPr>
      <w:r w:rsidRPr="00E12893">
        <w:rPr>
          <w:b/>
          <w:bCs/>
        </w:rPr>
        <w:t>NATURE WALK and FIELD TRIP AUTHORIZATION</w:t>
      </w:r>
    </w:p>
    <w:p w14:paraId="0504D715" w14:textId="77777777" w:rsidR="00A77D26" w:rsidRPr="00D30410" w:rsidRDefault="00A77D26" w:rsidP="00A77D26">
      <w:pPr>
        <w:jc w:val="center"/>
        <w:rPr>
          <w:sz w:val="18"/>
          <w:szCs w:val="18"/>
        </w:rPr>
      </w:pPr>
    </w:p>
    <w:p w14:paraId="2E421416" w14:textId="535279D2" w:rsidR="00A77D26" w:rsidRDefault="00A77D26" w:rsidP="00A77D26">
      <w:pPr>
        <w:jc w:val="both"/>
      </w:pPr>
      <w:r>
        <w:t>Our Pre-K classes go on Nature Walks and take field trips off site throughout the year to such places as: The Morris Museum, Mountain Lakes Post Office, Island Beach, The Mountain Lakes Firehouse, the Planetarium at CCM in Randolph, Brookhollow Farms in Boonton Twp., etc.</w:t>
      </w:r>
    </w:p>
    <w:p w14:paraId="1E39062F" w14:textId="4DBC7E9F" w:rsidR="00A77D26" w:rsidRDefault="00A77D26" w:rsidP="00A77D26">
      <w:pPr>
        <w:jc w:val="both"/>
      </w:pPr>
      <w:r>
        <w:t>I understand that I will be notified in advance of any field trip, and that I will be asked to sign a consent form for each trip.  A car seat or booster seat must be provided by the family on day of the trip, as required by State Law.</w:t>
      </w:r>
    </w:p>
    <w:p w14:paraId="2E4B282C" w14:textId="50A108E6" w:rsidR="00A77D26" w:rsidRDefault="00D30410" w:rsidP="00A77D26">
      <w:pPr>
        <w:jc w:val="both"/>
      </w:pPr>
      <w:r>
        <w:t xml:space="preserve">I understand that any parent who volunteers to drive on a field trip will provide the Scribbles school office with proof of a valid driver’s license and auto insurance. </w:t>
      </w:r>
    </w:p>
    <w:p w14:paraId="53BF70A7" w14:textId="77777777" w:rsidR="00D30410" w:rsidRDefault="00D30410" w:rsidP="00D30410">
      <w:pPr>
        <w:jc w:val="both"/>
      </w:pPr>
      <w:r>
        <w:t xml:space="preserve">My child has permission to go on nature walks and/or field trips:  </w:t>
      </w:r>
    </w:p>
    <w:p w14:paraId="7677BDB4" w14:textId="17A4D5EF" w:rsidR="00D30410" w:rsidRDefault="00D30410" w:rsidP="00D30410">
      <w:pPr>
        <w:ind w:left="3600" w:firstLine="720"/>
        <w:jc w:val="both"/>
      </w:pPr>
      <w:r>
        <w:t xml:space="preserve">______________________________________ </w:t>
      </w:r>
      <w:r>
        <w:tab/>
        <w:t xml:space="preserve">    </w:t>
      </w:r>
      <w:r>
        <w:tab/>
        <w:t>________</w:t>
      </w:r>
      <w:r>
        <w:tab/>
      </w:r>
    </w:p>
    <w:p w14:paraId="69E6BA04" w14:textId="2745202C" w:rsidR="00D30410" w:rsidRDefault="00D30410" w:rsidP="00D30410">
      <w:pPr>
        <w:ind w:left="5040" w:firstLine="720"/>
        <w:jc w:val="both"/>
      </w:pPr>
      <w:r>
        <w:t>Parent Signature</w:t>
      </w:r>
      <w:r>
        <w:tab/>
      </w:r>
      <w:r>
        <w:tab/>
      </w:r>
      <w:r>
        <w:tab/>
        <w:t>Date</w:t>
      </w:r>
    </w:p>
    <w:p w14:paraId="28EB8DE7" w14:textId="093D984E" w:rsidR="00D30410" w:rsidRDefault="00D30410" w:rsidP="00D30410">
      <w:pPr>
        <w:jc w:val="both"/>
      </w:pPr>
      <w:r>
        <w:t xml:space="preserve">--------------------------------------------------------------------------------------------------------------------------------- </w:t>
      </w:r>
    </w:p>
    <w:p w14:paraId="37002D32" w14:textId="5AE0AB2A" w:rsidR="00D30410" w:rsidRPr="00E12893" w:rsidRDefault="00D30410" w:rsidP="00D30410">
      <w:pPr>
        <w:jc w:val="center"/>
        <w:rPr>
          <w:b/>
          <w:bCs/>
        </w:rPr>
      </w:pPr>
      <w:r w:rsidRPr="00E12893">
        <w:rPr>
          <w:b/>
          <w:bCs/>
        </w:rPr>
        <w:t>CELL PHONE NUMBER AND EMAIL ADDRESS DISCLOSURE AUTHORIZATION</w:t>
      </w:r>
    </w:p>
    <w:p w14:paraId="62733351" w14:textId="77777777" w:rsidR="00E12893" w:rsidRPr="00E12893" w:rsidRDefault="00E12893" w:rsidP="00D30410">
      <w:pPr>
        <w:jc w:val="center"/>
        <w:rPr>
          <w:sz w:val="16"/>
          <w:szCs w:val="16"/>
        </w:rPr>
      </w:pPr>
    </w:p>
    <w:p w14:paraId="4E031676" w14:textId="10DA67A4" w:rsidR="00E12893" w:rsidRDefault="009443B1" w:rsidP="00D30410">
      <w:r w:rsidRPr="00E12893">
        <w:rPr>
          <w:b/>
          <w:bCs/>
        </w:rPr>
        <w:t>I do  /  I do not</w:t>
      </w:r>
      <w:r w:rsidR="00E12893" w:rsidRPr="00E12893">
        <w:rPr>
          <w:b/>
          <w:bCs/>
        </w:rPr>
        <w:t xml:space="preserve"> </w:t>
      </w:r>
      <w:r w:rsidR="00E12893">
        <w:t>(</w:t>
      </w:r>
      <w:r w:rsidR="003E5EE7">
        <w:t>C</w:t>
      </w:r>
      <w:r w:rsidR="00E12893">
        <w:t>ircle one) -     give permission to include my cell phone number on parent class lists.</w:t>
      </w:r>
    </w:p>
    <w:p w14:paraId="70756FC6" w14:textId="55C2F110" w:rsidR="00E12893" w:rsidRDefault="00E12893" w:rsidP="00D30410">
      <w:r w:rsidRPr="00E12893">
        <w:rPr>
          <w:b/>
          <w:bCs/>
        </w:rPr>
        <w:t>I do  /  I do not</w:t>
      </w:r>
      <w:r>
        <w:t xml:space="preserve"> (</w:t>
      </w:r>
      <w:r w:rsidR="003E5EE7">
        <w:t>C</w:t>
      </w:r>
      <w:r>
        <w:t>ircle one)  -    give permission to include my email address on parent class lists.</w:t>
      </w:r>
    </w:p>
    <w:p w14:paraId="3FAC31CA" w14:textId="6C3F51FC" w:rsidR="00E12893" w:rsidRDefault="00E12893" w:rsidP="00D30410">
      <w:r>
        <w:tab/>
      </w:r>
      <w:r>
        <w:tab/>
      </w:r>
      <w:r>
        <w:tab/>
      </w:r>
      <w:r>
        <w:tab/>
      </w:r>
      <w:r>
        <w:tab/>
      </w:r>
      <w:r>
        <w:tab/>
        <w:t>__________________________________</w:t>
      </w:r>
      <w:r>
        <w:tab/>
        <w:t xml:space="preserve">_____________ </w:t>
      </w:r>
    </w:p>
    <w:p w14:paraId="42791AE3" w14:textId="10A6ABD0" w:rsidR="00E12893" w:rsidRDefault="00E12893" w:rsidP="00D30410">
      <w:r>
        <w:tab/>
      </w:r>
      <w:r>
        <w:tab/>
      </w:r>
      <w:r>
        <w:tab/>
      </w:r>
      <w:r>
        <w:tab/>
      </w:r>
      <w:r>
        <w:tab/>
      </w:r>
      <w:r>
        <w:tab/>
      </w:r>
      <w:r>
        <w:tab/>
      </w:r>
      <w:r>
        <w:tab/>
        <w:t>Parent Signature</w:t>
      </w:r>
      <w:r>
        <w:tab/>
      </w:r>
      <w:r>
        <w:tab/>
      </w:r>
      <w:r>
        <w:tab/>
        <w:t>Date</w:t>
      </w:r>
    </w:p>
    <w:sectPr w:rsidR="00E12893" w:rsidSect="00E12893">
      <w:pgSz w:w="12240" w:h="15840"/>
      <w:pgMar w:top="864" w:right="720"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26"/>
    <w:rsid w:val="003E5EE7"/>
    <w:rsid w:val="004453DA"/>
    <w:rsid w:val="00933B6E"/>
    <w:rsid w:val="009443B1"/>
    <w:rsid w:val="009964AF"/>
    <w:rsid w:val="00A409F6"/>
    <w:rsid w:val="00A76360"/>
    <w:rsid w:val="00A77D26"/>
    <w:rsid w:val="00D30410"/>
    <w:rsid w:val="00E12893"/>
    <w:rsid w:val="00E30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D438D"/>
  <w15:chartTrackingRefBased/>
  <w15:docId w15:val="{4D7DF482-F8B7-4457-8414-6B9CA3F9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D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D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D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D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D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D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D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D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D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D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D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D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D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D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D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D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D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D26"/>
    <w:rPr>
      <w:rFonts w:eastAsiaTheme="majorEastAsia" w:cstheme="majorBidi"/>
      <w:color w:val="272727" w:themeColor="text1" w:themeTint="D8"/>
    </w:rPr>
  </w:style>
  <w:style w:type="paragraph" w:styleId="Title">
    <w:name w:val="Title"/>
    <w:basedOn w:val="Normal"/>
    <w:next w:val="Normal"/>
    <w:link w:val="TitleChar"/>
    <w:uiPriority w:val="10"/>
    <w:qFormat/>
    <w:rsid w:val="00A77D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D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D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D26"/>
    <w:pPr>
      <w:spacing w:before="160"/>
      <w:jc w:val="center"/>
    </w:pPr>
    <w:rPr>
      <w:i/>
      <w:iCs/>
      <w:color w:val="404040" w:themeColor="text1" w:themeTint="BF"/>
    </w:rPr>
  </w:style>
  <w:style w:type="character" w:customStyle="1" w:styleId="QuoteChar">
    <w:name w:val="Quote Char"/>
    <w:basedOn w:val="DefaultParagraphFont"/>
    <w:link w:val="Quote"/>
    <w:uiPriority w:val="29"/>
    <w:rsid w:val="00A77D26"/>
    <w:rPr>
      <w:i/>
      <w:iCs/>
      <w:color w:val="404040" w:themeColor="text1" w:themeTint="BF"/>
    </w:rPr>
  </w:style>
  <w:style w:type="paragraph" w:styleId="ListParagraph">
    <w:name w:val="List Paragraph"/>
    <w:basedOn w:val="Normal"/>
    <w:uiPriority w:val="34"/>
    <w:qFormat/>
    <w:rsid w:val="00A77D26"/>
    <w:pPr>
      <w:ind w:left="720"/>
      <w:contextualSpacing/>
    </w:pPr>
  </w:style>
  <w:style w:type="character" w:styleId="IntenseEmphasis">
    <w:name w:val="Intense Emphasis"/>
    <w:basedOn w:val="DefaultParagraphFont"/>
    <w:uiPriority w:val="21"/>
    <w:qFormat/>
    <w:rsid w:val="00A77D26"/>
    <w:rPr>
      <w:i/>
      <w:iCs/>
      <w:color w:val="0F4761" w:themeColor="accent1" w:themeShade="BF"/>
    </w:rPr>
  </w:style>
  <w:style w:type="paragraph" w:styleId="IntenseQuote">
    <w:name w:val="Intense Quote"/>
    <w:basedOn w:val="Normal"/>
    <w:next w:val="Normal"/>
    <w:link w:val="IntenseQuoteChar"/>
    <w:uiPriority w:val="30"/>
    <w:qFormat/>
    <w:rsid w:val="00A77D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D26"/>
    <w:rPr>
      <w:i/>
      <w:iCs/>
      <w:color w:val="0F4761" w:themeColor="accent1" w:themeShade="BF"/>
    </w:rPr>
  </w:style>
  <w:style w:type="character" w:styleId="IntenseReference">
    <w:name w:val="Intense Reference"/>
    <w:basedOn w:val="DefaultParagraphFont"/>
    <w:uiPriority w:val="32"/>
    <w:qFormat/>
    <w:rsid w:val="00A77D26"/>
    <w:rPr>
      <w:b/>
      <w:bCs/>
      <w:smallCaps/>
      <w:color w:val="0F4761" w:themeColor="accent1" w:themeShade="BF"/>
      <w:spacing w:val="5"/>
    </w:rPr>
  </w:style>
  <w:style w:type="character" w:styleId="Hyperlink">
    <w:name w:val="Hyperlink"/>
    <w:basedOn w:val="DefaultParagraphFont"/>
    <w:uiPriority w:val="99"/>
    <w:unhideWhenUsed/>
    <w:rsid w:val="00A77D26"/>
    <w:rPr>
      <w:color w:val="467886" w:themeColor="hyperlink"/>
      <w:u w:val="single"/>
    </w:rPr>
  </w:style>
  <w:style w:type="character" w:styleId="UnresolvedMention">
    <w:name w:val="Unresolved Mention"/>
    <w:basedOn w:val="DefaultParagraphFont"/>
    <w:uiPriority w:val="99"/>
    <w:semiHidden/>
    <w:unhideWhenUsed/>
    <w:rsid w:val="00A77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cribblesNJ.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Scribbles Preschool</dc:creator>
  <cp:keywords/>
  <dc:description/>
  <cp:lastModifiedBy>Scribbles Preschool</cp:lastModifiedBy>
  <cp:revision>3</cp:revision>
  <cp:lastPrinted>2026-02-04T19:05:00Z</cp:lastPrinted>
  <dcterms:created xsi:type="dcterms:W3CDTF">2026-02-04T18:23:00Z</dcterms:created>
  <dcterms:modified xsi:type="dcterms:W3CDTF">2026-02-05T14:41:00Z</dcterms:modified>
</cp:coreProperties>
</file>